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B47A71" w:rsidTr="007B6F1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STA 2023 Call #, section # and Instructor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Exam date and time</w:t>
            </w:r>
          </w:p>
        </w:tc>
      </w:tr>
      <w:tr w:rsidR="00B47A71" w:rsidTr="007B6F1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32946, 001, Pham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Friday, 4/28, 7:45am to 10:15am</w:t>
            </w:r>
          </w:p>
        </w:tc>
      </w:tr>
      <w:tr w:rsidR="00B47A71" w:rsidTr="007B6F1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32947, 002, Pina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Friday, 4/28, 10:30am to 1:00pm</w:t>
            </w:r>
          </w:p>
        </w:tc>
      </w:tr>
      <w:tr w:rsidR="00B47A71" w:rsidTr="007B6F1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32948, 003, Silva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Thursday, 4/27, 10:30am to 1:00pm</w:t>
            </w:r>
          </w:p>
        </w:tc>
      </w:tr>
      <w:tr w:rsidR="00B47A71" w:rsidTr="007B6F1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32949, 004, Hurley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Friday, 4/28, 1:15pm to 3:45pm</w:t>
            </w:r>
          </w:p>
        </w:tc>
      </w:tr>
      <w:tr w:rsidR="00B47A71" w:rsidTr="007B6F1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 xml:space="preserve">32950, 006, Hurley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Thursday, 4/27, 6:45pm to 9:15pm</w:t>
            </w:r>
          </w:p>
        </w:tc>
      </w:tr>
      <w:tr w:rsidR="00B47A71" w:rsidTr="007B6F1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32952, 007, A. Radulovic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Thursday, 4/27, 4:00pm to 6:30pm</w:t>
            </w:r>
          </w:p>
        </w:tc>
      </w:tr>
      <w:tr w:rsidR="00B47A71" w:rsidTr="007B6F1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 xml:space="preserve">32953, 008, Escuder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Friday 4/28, 6:00pm to 8:30pm</w:t>
            </w:r>
          </w:p>
        </w:tc>
      </w:tr>
      <w:tr w:rsidR="00B47A71" w:rsidTr="007B6F1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32617, 009, A. Radulovic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Saturday, 4/29, 10:30 am to 1:00pm</w:t>
            </w:r>
          </w:p>
        </w:tc>
      </w:tr>
      <w:tr w:rsidR="00B47A71" w:rsidTr="007B6F1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 xml:space="preserve">32954, 010, </w:t>
            </w:r>
            <w:proofErr w:type="spellStart"/>
            <w:r>
              <w:rPr>
                <w:b/>
                <w:sz w:val="32"/>
                <w:szCs w:val="32"/>
              </w:rPr>
              <w:t>Chhetri</w:t>
            </w:r>
            <w:proofErr w:type="spellEnd"/>
            <w:r>
              <w:rPr>
                <w:b/>
                <w:sz w:val="32"/>
                <w:szCs w:val="32"/>
              </w:rPr>
              <w:t xml:space="preserve"> in </w:t>
            </w:r>
            <w:r>
              <w:rPr>
                <w:b/>
                <w:color w:val="FF0000"/>
                <w:sz w:val="32"/>
                <w:szCs w:val="32"/>
              </w:rPr>
              <w:t>SE 314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Thursday, 4/27, 6:45pm to 9:15pm</w:t>
            </w:r>
          </w:p>
        </w:tc>
      </w:tr>
      <w:tr w:rsidR="00B47A71" w:rsidTr="007B6F1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 xml:space="preserve">37237, 015, </w:t>
            </w:r>
            <w:proofErr w:type="spellStart"/>
            <w:r>
              <w:rPr>
                <w:b/>
                <w:sz w:val="32"/>
                <w:szCs w:val="32"/>
              </w:rPr>
              <w:t>Chhetri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1" w:rsidRDefault="00B47A71" w:rsidP="007B6F15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Thursday, 4/27, 1:15pm to 3:45pm</w:t>
            </w:r>
          </w:p>
        </w:tc>
      </w:tr>
    </w:tbl>
    <w:p w:rsidR="0071372C" w:rsidRDefault="007B6F15" w:rsidP="007B6F1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B6F15">
        <w:rPr>
          <w:b/>
          <w:sz w:val="32"/>
          <w:szCs w:val="32"/>
          <w:u w:val="single"/>
        </w:rPr>
        <w:t>STAT2023- Final Exam Schedule</w:t>
      </w:r>
    </w:p>
    <w:p w:rsidR="007B6F15" w:rsidRPr="007B6F15" w:rsidRDefault="007B6F15" w:rsidP="007B6F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Spring 2017</w:t>
      </w:r>
    </w:p>
    <w:sectPr w:rsidR="007B6F15" w:rsidRPr="007B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71"/>
    <w:rsid w:val="0071372C"/>
    <w:rsid w:val="007B6F15"/>
    <w:rsid w:val="00B4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Clayton</dc:creator>
  <cp:lastModifiedBy>Sonia Clayton</cp:lastModifiedBy>
  <cp:revision>2</cp:revision>
  <dcterms:created xsi:type="dcterms:W3CDTF">2017-03-09T14:50:00Z</dcterms:created>
  <dcterms:modified xsi:type="dcterms:W3CDTF">2017-03-09T14:50:00Z</dcterms:modified>
</cp:coreProperties>
</file>